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4A2C7C" w14:textId="13315A06" w:rsidR="00F84C34" w:rsidRDefault="00F84C34">
      <w:pPr>
        <w:rPr>
          <w:b/>
          <w:sz w:val="28"/>
          <w:szCs w:val="28"/>
        </w:rPr>
      </w:pPr>
      <w:bookmarkStart w:id="0" w:name="_Hlk135917374"/>
      <w:bookmarkStart w:id="1" w:name="_GoBack"/>
      <w:r>
        <w:rPr>
          <w:b/>
          <w:sz w:val="28"/>
          <w:szCs w:val="28"/>
        </w:rPr>
        <w:t>WEEK</w:t>
      </w:r>
      <w:r>
        <w:rPr>
          <w:b/>
          <w:sz w:val="28"/>
          <w:szCs w:val="28"/>
        </w:rPr>
        <w:t xml:space="preserve"> SIX (6) LESSON NOTE ENDING 2</w:t>
      </w:r>
      <w:r w:rsidRPr="00F84C34">
        <w:rPr>
          <w:b/>
          <w:sz w:val="28"/>
          <w:szCs w:val="28"/>
          <w:vertAlign w:val="superscript"/>
        </w:rPr>
        <w:t>ND</w:t>
      </w:r>
      <w:r>
        <w:rPr>
          <w:b/>
          <w:sz w:val="28"/>
          <w:szCs w:val="28"/>
        </w:rPr>
        <w:t xml:space="preserve"> JUNE, 2023</w:t>
      </w:r>
    </w:p>
    <w:p w14:paraId="06255AAA" w14:textId="2A163DB6" w:rsidR="001D5D16" w:rsidRPr="001D5D16" w:rsidRDefault="001D5D16">
      <w:pPr>
        <w:rPr>
          <w:b/>
          <w:sz w:val="28"/>
          <w:szCs w:val="28"/>
        </w:rPr>
      </w:pPr>
      <w:r w:rsidRPr="001D5D16">
        <w:rPr>
          <w:b/>
          <w:sz w:val="28"/>
          <w:szCs w:val="28"/>
        </w:rPr>
        <w:t xml:space="preserve">SUBJECT: </w:t>
      </w:r>
      <w:r w:rsidRPr="001D6BA8">
        <w:rPr>
          <w:bCs/>
          <w:sz w:val="28"/>
          <w:szCs w:val="28"/>
        </w:rPr>
        <w:t>BASIC TECHNOLOGY</w:t>
      </w:r>
    </w:p>
    <w:p w14:paraId="1C994B36" w14:textId="3FE72225" w:rsidR="00F84C34" w:rsidRPr="001D5D16" w:rsidRDefault="00DB5FE0">
      <w:pPr>
        <w:rPr>
          <w:b/>
          <w:sz w:val="28"/>
          <w:szCs w:val="28"/>
        </w:rPr>
      </w:pPr>
      <w:r w:rsidRPr="001D5D16">
        <w:rPr>
          <w:b/>
          <w:sz w:val="28"/>
          <w:szCs w:val="28"/>
        </w:rPr>
        <w:t xml:space="preserve">CLASS: </w:t>
      </w:r>
      <w:r w:rsidRPr="001D6BA8">
        <w:rPr>
          <w:bCs/>
          <w:sz w:val="28"/>
          <w:szCs w:val="28"/>
        </w:rPr>
        <w:t>JSS 2</w:t>
      </w:r>
    </w:p>
    <w:p w14:paraId="6C995239" w14:textId="77777777" w:rsidR="001D5D16" w:rsidRPr="001D5D16" w:rsidRDefault="001D5D16" w:rsidP="001D5D16">
      <w:pPr>
        <w:rPr>
          <w:b/>
          <w:sz w:val="28"/>
          <w:szCs w:val="28"/>
        </w:rPr>
      </w:pPr>
      <w:r w:rsidRPr="001D5D16">
        <w:rPr>
          <w:b/>
          <w:sz w:val="28"/>
          <w:szCs w:val="28"/>
        </w:rPr>
        <w:t xml:space="preserve">TOPIC: </w:t>
      </w:r>
      <w:r w:rsidRPr="001D6BA8">
        <w:rPr>
          <w:bCs/>
          <w:sz w:val="28"/>
          <w:szCs w:val="28"/>
        </w:rPr>
        <w:t>PROCESSING OF CERAMICS AND GLASS</w:t>
      </w:r>
    </w:p>
    <w:p w14:paraId="50F45416" w14:textId="5F9A76F9" w:rsidR="001D5D16" w:rsidRDefault="00F84C34">
      <w:pPr>
        <w:rPr>
          <w:sz w:val="28"/>
          <w:szCs w:val="28"/>
        </w:rPr>
      </w:pPr>
      <w:r w:rsidRPr="001D6BA8">
        <w:rPr>
          <w:b/>
          <w:bCs/>
          <w:sz w:val="28"/>
          <w:szCs w:val="28"/>
        </w:rPr>
        <w:t>DATE:</w:t>
      </w:r>
      <w:r>
        <w:rPr>
          <w:sz w:val="28"/>
          <w:szCs w:val="28"/>
        </w:rPr>
        <w:t xml:space="preserve"> 29</w:t>
      </w:r>
      <w:r w:rsidRPr="00F84C34">
        <w:rPr>
          <w:sz w:val="28"/>
          <w:szCs w:val="28"/>
          <w:vertAlign w:val="superscript"/>
        </w:rPr>
        <w:t>TH</w:t>
      </w:r>
      <w:r>
        <w:rPr>
          <w:sz w:val="28"/>
          <w:szCs w:val="28"/>
        </w:rPr>
        <w:t xml:space="preserve"> MAY – 2</w:t>
      </w:r>
      <w:r w:rsidRPr="00F84C34">
        <w:rPr>
          <w:sz w:val="28"/>
          <w:szCs w:val="28"/>
          <w:vertAlign w:val="superscript"/>
        </w:rPr>
        <w:t>ND</w:t>
      </w:r>
      <w:r>
        <w:rPr>
          <w:sz w:val="28"/>
          <w:szCs w:val="28"/>
        </w:rPr>
        <w:t xml:space="preserve"> JUNE, 2023</w:t>
      </w:r>
    </w:p>
    <w:p w14:paraId="43D32059" w14:textId="3C99F547" w:rsidR="00F84C34" w:rsidRDefault="00F84C34">
      <w:pPr>
        <w:rPr>
          <w:sz w:val="28"/>
          <w:szCs w:val="28"/>
        </w:rPr>
      </w:pPr>
      <w:r w:rsidRPr="001D6BA8">
        <w:rPr>
          <w:b/>
          <w:bCs/>
          <w:sz w:val="28"/>
          <w:szCs w:val="28"/>
        </w:rPr>
        <w:t>DURATION:</w:t>
      </w:r>
      <w:r>
        <w:rPr>
          <w:sz w:val="28"/>
          <w:szCs w:val="28"/>
        </w:rPr>
        <w:t xml:space="preserve"> 45 MINUTES TIMES TWO.</w:t>
      </w:r>
    </w:p>
    <w:p w14:paraId="79637962" w14:textId="41514D6E" w:rsidR="00F84C34" w:rsidRDefault="00F84C34">
      <w:pPr>
        <w:rPr>
          <w:sz w:val="28"/>
          <w:szCs w:val="28"/>
        </w:rPr>
      </w:pPr>
      <w:r w:rsidRPr="001D6BA8">
        <w:rPr>
          <w:b/>
          <w:bCs/>
          <w:sz w:val="28"/>
          <w:szCs w:val="28"/>
        </w:rPr>
        <w:t>MAIN AIM:</w:t>
      </w:r>
      <w:r>
        <w:rPr>
          <w:sz w:val="28"/>
          <w:szCs w:val="28"/>
        </w:rPr>
        <w:t xml:space="preserve"> At the end of the lesson, the students should be able to;</w:t>
      </w:r>
    </w:p>
    <w:p w14:paraId="67143F70" w14:textId="46994932" w:rsidR="00675FA7" w:rsidRDefault="00675FA7">
      <w:pPr>
        <w:rPr>
          <w:sz w:val="28"/>
          <w:szCs w:val="28"/>
        </w:rPr>
      </w:pPr>
      <w:r>
        <w:rPr>
          <w:sz w:val="28"/>
          <w:szCs w:val="28"/>
        </w:rPr>
        <w:t>1. explain ceramics.</w:t>
      </w:r>
    </w:p>
    <w:p w14:paraId="0199D43E" w14:textId="6A02F408" w:rsidR="00675FA7" w:rsidRDefault="00675FA7">
      <w:pPr>
        <w:rPr>
          <w:sz w:val="28"/>
          <w:szCs w:val="28"/>
        </w:rPr>
      </w:pPr>
      <w:r>
        <w:rPr>
          <w:sz w:val="28"/>
          <w:szCs w:val="28"/>
        </w:rPr>
        <w:t>2. explain glass.</w:t>
      </w:r>
    </w:p>
    <w:p w14:paraId="7C1752CB" w14:textId="6009A43C" w:rsidR="00675FA7" w:rsidRDefault="00675FA7">
      <w:pPr>
        <w:rPr>
          <w:sz w:val="28"/>
          <w:szCs w:val="28"/>
        </w:rPr>
      </w:pPr>
      <w:r w:rsidRPr="001D6BA8">
        <w:rPr>
          <w:b/>
          <w:bCs/>
          <w:sz w:val="28"/>
          <w:szCs w:val="28"/>
        </w:rPr>
        <w:t>SUBSIDIARY AIM:</w:t>
      </w:r>
      <w:r>
        <w:rPr>
          <w:sz w:val="28"/>
          <w:szCs w:val="28"/>
        </w:rPr>
        <w:t xml:space="preserve"> By the end of this lesson, the students should be able to;</w:t>
      </w:r>
    </w:p>
    <w:p w14:paraId="438C67BB" w14:textId="77777777" w:rsidR="00675FA7" w:rsidRDefault="00675FA7" w:rsidP="00675FA7">
      <w:pPr>
        <w:rPr>
          <w:sz w:val="28"/>
          <w:szCs w:val="28"/>
        </w:rPr>
      </w:pPr>
      <w:r>
        <w:rPr>
          <w:sz w:val="28"/>
          <w:szCs w:val="28"/>
        </w:rPr>
        <w:t>1. describe ceramics and glass</w:t>
      </w:r>
    </w:p>
    <w:p w14:paraId="7C744A05" w14:textId="77777777" w:rsidR="00675FA7" w:rsidRDefault="00675FA7" w:rsidP="00675FA7">
      <w:pPr>
        <w:rPr>
          <w:sz w:val="28"/>
          <w:szCs w:val="28"/>
        </w:rPr>
      </w:pPr>
      <w:r>
        <w:rPr>
          <w:sz w:val="28"/>
          <w:szCs w:val="28"/>
        </w:rPr>
        <w:t>2. explain the methods and stages of making ceramics and glass</w:t>
      </w:r>
    </w:p>
    <w:p w14:paraId="1448A0E6" w14:textId="0E58B64B" w:rsidR="00675FA7" w:rsidRDefault="00675FA7" w:rsidP="00675FA7">
      <w:pPr>
        <w:rPr>
          <w:sz w:val="28"/>
          <w:szCs w:val="28"/>
        </w:rPr>
      </w:pPr>
      <w:r>
        <w:rPr>
          <w:sz w:val="28"/>
          <w:szCs w:val="28"/>
        </w:rPr>
        <w:t>3. demonstrate how ceramics are decorated.</w:t>
      </w:r>
    </w:p>
    <w:p w14:paraId="7C56177C" w14:textId="5F064262" w:rsidR="00675FA7" w:rsidRPr="001D6BA8" w:rsidRDefault="00675FA7" w:rsidP="00675FA7">
      <w:pPr>
        <w:rPr>
          <w:b/>
          <w:bCs/>
          <w:sz w:val="28"/>
          <w:szCs w:val="28"/>
        </w:rPr>
      </w:pPr>
      <w:r w:rsidRPr="001D6BA8">
        <w:rPr>
          <w:b/>
          <w:bCs/>
          <w:sz w:val="28"/>
          <w:szCs w:val="28"/>
        </w:rPr>
        <w:t>PERSONAL AIM:</w:t>
      </w:r>
    </w:p>
    <w:p w14:paraId="0E2D95A7" w14:textId="612D1090" w:rsidR="00675FA7" w:rsidRDefault="00675FA7" w:rsidP="00675FA7">
      <w:pPr>
        <w:rPr>
          <w:sz w:val="28"/>
          <w:szCs w:val="28"/>
        </w:rPr>
      </w:pPr>
      <w:r>
        <w:rPr>
          <w:sz w:val="28"/>
          <w:szCs w:val="28"/>
        </w:rPr>
        <w:t>The teacher should be able to explain, describe and demonstrate in a way that the students will understand.</w:t>
      </w:r>
    </w:p>
    <w:p w14:paraId="18E15010" w14:textId="6AE55B92" w:rsidR="00675FA7" w:rsidRPr="001D6BA8" w:rsidRDefault="00675FA7" w:rsidP="00675FA7">
      <w:pPr>
        <w:rPr>
          <w:b/>
          <w:bCs/>
          <w:sz w:val="28"/>
          <w:szCs w:val="28"/>
        </w:rPr>
      </w:pPr>
      <w:r w:rsidRPr="001D6BA8">
        <w:rPr>
          <w:b/>
          <w:bCs/>
          <w:sz w:val="28"/>
          <w:szCs w:val="28"/>
        </w:rPr>
        <w:t xml:space="preserve">ASSUMPTION: </w:t>
      </w:r>
    </w:p>
    <w:p w14:paraId="7BF6DFE7" w14:textId="3CCFF795" w:rsidR="00675FA7" w:rsidRDefault="00675FA7" w:rsidP="00675FA7">
      <w:pPr>
        <w:rPr>
          <w:sz w:val="28"/>
          <w:szCs w:val="28"/>
        </w:rPr>
      </w:pPr>
      <w:r>
        <w:rPr>
          <w:sz w:val="28"/>
          <w:szCs w:val="28"/>
        </w:rPr>
        <w:t>The students already have learnt about mud, sand and have seen ceramics and glass.</w:t>
      </w:r>
    </w:p>
    <w:p w14:paraId="1159EE11" w14:textId="5653373F" w:rsidR="004E4E65" w:rsidRDefault="004E4E65" w:rsidP="00675FA7">
      <w:pPr>
        <w:rPr>
          <w:sz w:val="28"/>
          <w:szCs w:val="28"/>
        </w:rPr>
      </w:pPr>
      <w:r w:rsidRPr="004E4E65">
        <w:rPr>
          <w:b/>
          <w:bCs/>
          <w:sz w:val="28"/>
          <w:szCs w:val="28"/>
        </w:rPr>
        <w:t>ANTICIPATED CHALLENGES:</w:t>
      </w:r>
      <w:r>
        <w:rPr>
          <w:b/>
          <w:bCs/>
          <w:sz w:val="28"/>
          <w:szCs w:val="28"/>
        </w:rPr>
        <w:t xml:space="preserve"> </w:t>
      </w:r>
      <w:r>
        <w:rPr>
          <w:sz w:val="28"/>
          <w:szCs w:val="28"/>
        </w:rPr>
        <w:t>some of the students may not have seen ceramics and glass.</w:t>
      </w:r>
    </w:p>
    <w:p w14:paraId="517B5576" w14:textId="64A0FCA1" w:rsidR="004E4E65" w:rsidRPr="004E4E65" w:rsidRDefault="004E4E65" w:rsidP="00675FA7">
      <w:pPr>
        <w:rPr>
          <w:sz w:val="28"/>
          <w:szCs w:val="28"/>
        </w:rPr>
      </w:pPr>
      <w:r w:rsidRPr="006B7F8B">
        <w:rPr>
          <w:b/>
          <w:bCs/>
          <w:sz w:val="28"/>
          <w:szCs w:val="28"/>
        </w:rPr>
        <w:t>POSSIBLE SOLUTION:</w:t>
      </w:r>
      <w:r>
        <w:rPr>
          <w:sz w:val="28"/>
          <w:szCs w:val="28"/>
        </w:rPr>
        <w:t xml:space="preserve"> </w:t>
      </w:r>
      <w:r w:rsidR="006B7F8B">
        <w:rPr>
          <w:sz w:val="28"/>
          <w:szCs w:val="28"/>
        </w:rPr>
        <w:t>The teacher should be able to give detailed explanation of the topic.</w:t>
      </w:r>
    </w:p>
    <w:p w14:paraId="17382A8F" w14:textId="0F08A2BA" w:rsidR="001D6BA8" w:rsidRDefault="001D6BA8" w:rsidP="00675FA7">
      <w:pPr>
        <w:rPr>
          <w:sz w:val="28"/>
          <w:szCs w:val="28"/>
        </w:rPr>
      </w:pPr>
      <w:r w:rsidRPr="001D6BA8">
        <w:rPr>
          <w:b/>
          <w:bCs/>
          <w:sz w:val="28"/>
          <w:szCs w:val="28"/>
        </w:rPr>
        <w:t>TEACHING AIDS:</w:t>
      </w:r>
      <w:r>
        <w:rPr>
          <w:sz w:val="28"/>
          <w:szCs w:val="28"/>
        </w:rPr>
        <w:t xml:space="preserve"> The materials used include; sand, mud and materials seen within the classroom.</w:t>
      </w:r>
    </w:p>
    <w:p w14:paraId="5957852C" w14:textId="77FBAEBC" w:rsidR="006B7F8B" w:rsidRDefault="006B7F8B" w:rsidP="00675FA7">
      <w:pPr>
        <w:rPr>
          <w:sz w:val="28"/>
          <w:szCs w:val="28"/>
        </w:rPr>
      </w:pPr>
      <w:r w:rsidRPr="006B7F8B">
        <w:rPr>
          <w:b/>
          <w:bCs/>
          <w:sz w:val="28"/>
          <w:szCs w:val="28"/>
        </w:rPr>
        <w:t>METHODOLOGY:</w:t>
      </w:r>
      <w:r>
        <w:rPr>
          <w:sz w:val="28"/>
          <w:szCs w:val="28"/>
        </w:rPr>
        <w:t xml:space="preserve"> Explanation, description and discussion.</w:t>
      </w:r>
    </w:p>
    <w:p w14:paraId="67C9270C" w14:textId="543F2BC6" w:rsidR="006B7F8B" w:rsidRDefault="006B7F8B">
      <w:pPr>
        <w:rPr>
          <w:b/>
          <w:bCs/>
          <w:sz w:val="28"/>
          <w:szCs w:val="28"/>
        </w:rPr>
      </w:pPr>
      <w:r>
        <w:rPr>
          <w:b/>
          <w:bCs/>
          <w:sz w:val="28"/>
          <w:szCs w:val="28"/>
        </w:rPr>
        <w:t xml:space="preserve">PROCEDURE: </w:t>
      </w:r>
    </w:p>
    <w:p w14:paraId="6CEE8230" w14:textId="0D6B4881" w:rsidR="00675FA7" w:rsidRPr="001D5D16" w:rsidRDefault="001D6BA8">
      <w:pPr>
        <w:rPr>
          <w:sz w:val="28"/>
          <w:szCs w:val="28"/>
        </w:rPr>
      </w:pPr>
      <w:r w:rsidRPr="001D6BA8">
        <w:rPr>
          <w:b/>
          <w:bCs/>
          <w:sz w:val="28"/>
          <w:szCs w:val="28"/>
        </w:rPr>
        <w:t>PRESENTATION: STEP 1</w:t>
      </w:r>
      <w:r>
        <w:rPr>
          <w:sz w:val="28"/>
          <w:szCs w:val="28"/>
        </w:rPr>
        <w:t xml:space="preserve">. </w:t>
      </w:r>
    </w:p>
    <w:p w14:paraId="484AA1BD" w14:textId="77777777" w:rsidR="004B580F" w:rsidRPr="001D5D16" w:rsidRDefault="00776DAC" w:rsidP="001D5D16">
      <w:pPr>
        <w:jc w:val="center"/>
        <w:rPr>
          <w:b/>
          <w:sz w:val="28"/>
          <w:szCs w:val="28"/>
        </w:rPr>
      </w:pPr>
      <w:r w:rsidRPr="001D5D16">
        <w:rPr>
          <w:b/>
          <w:sz w:val="28"/>
          <w:szCs w:val="28"/>
        </w:rPr>
        <w:t>CERAMICS AND GLASS</w:t>
      </w:r>
    </w:p>
    <w:p w14:paraId="722BB004" w14:textId="77777777" w:rsidR="00776DAC" w:rsidRPr="001D5D16" w:rsidRDefault="00776DAC">
      <w:pPr>
        <w:rPr>
          <w:sz w:val="28"/>
          <w:szCs w:val="28"/>
        </w:rPr>
      </w:pPr>
      <w:r w:rsidRPr="001D5D16">
        <w:rPr>
          <w:sz w:val="28"/>
          <w:szCs w:val="28"/>
        </w:rPr>
        <w:t>Ceramics is the art or science of making ceramic objects. Products of clay are also referred to as ceramics. Clay is the chief raw material for making ceramics. Clay is a mineral substance made up of small crystals of silica and alumina that is ductile when moist which is the basic raw material for ceramics.</w:t>
      </w:r>
    </w:p>
    <w:p w14:paraId="110C79EC" w14:textId="77777777" w:rsidR="00776DAC" w:rsidRPr="001D5D16" w:rsidRDefault="00776DAC">
      <w:pPr>
        <w:rPr>
          <w:sz w:val="28"/>
          <w:szCs w:val="28"/>
        </w:rPr>
      </w:pPr>
      <w:r w:rsidRPr="001D5D16">
        <w:rPr>
          <w:sz w:val="28"/>
          <w:szCs w:val="28"/>
        </w:rPr>
        <w:lastRenderedPageBreak/>
        <w:t>Glass is an amorphous solid, often transparent, made by melting sand (silica) with a mixture of soda, potash and lime.</w:t>
      </w:r>
    </w:p>
    <w:p w14:paraId="26AE1EF0" w14:textId="77777777" w:rsidR="00776DAC" w:rsidRPr="001D5D16" w:rsidRDefault="00776DAC">
      <w:pPr>
        <w:rPr>
          <w:b/>
          <w:sz w:val="28"/>
          <w:szCs w:val="28"/>
        </w:rPr>
      </w:pPr>
      <w:r w:rsidRPr="001D5D16">
        <w:rPr>
          <w:b/>
          <w:sz w:val="28"/>
          <w:szCs w:val="28"/>
        </w:rPr>
        <w:t>Methods of making ceramics</w:t>
      </w:r>
    </w:p>
    <w:p w14:paraId="00E5AC9E" w14:textId="77777777" w:rsidR="00C13812" w:rsidRPr="001D5D16" w:rsidRDefault="00C13812">
      <w:pPr>
        <w:rPr>
          <w:sz w:val="28"/>
          <w:szCs w:val="28"/>
        </w:rPr>
      </w:pPr>
      <w:r w:rsidRPr="001D5D16">
        <w:rPr>
          <w:sz w:val="28"/>
          <w:szCs w:val="28"/>
        </w:rPr>
        <w:t>Clay which is gotten naturally from the earth is pounded with a little water until it forms paste. The soft obtained is the used in the production of solid shapes. Soft mud can also be used in making bricks by shaping it with molds. The shape or the objects formed is then exposed to the sun for drying or fired in the oven or kiln to dry.</w:t>
      </w:r>
    </w:p>
    <w:p w14:paraId="21605CAD" w14:textId="034B6B78" w:rsidR="001D6BA8" w:rsidRDefault="001D6BA8">
      <w:pPr>
        <w:rPr>
          <w:b/>
          <w:sz w:val="28"/>
          <w:szCs w:val="28"/>
        </w:rPr>
      </w:pPr>
      <w:r>
        <w:rPr>
          <w:b/>
          <w:sz w:val="28"/>
          <w:szCs w:val="28"/>
        </w:rPr>
        <w:t>STEP 2:</w:t>
      </w:r>
    </w:p>
    <w:p w14:paraId="061BCB32" w14:textId="48207CCB" w:rsidR="00C13812" w:rsidRPr="001D5D16" w:rsidRDefault="00C13812">
      <w:pPr>
        <w:rPr>
          <w:b/>
          <w:sz w:val="28"/>
          <w:szCs w:val="28"/>
        </w:rPr>
      </w:pPr>
      <w:r w:rsidRPr="001D5D16">
        <w:rPr>
          <w:b/>
          <w:sz w:val="28"/>
          <w:szCs w:val="28"/>
        </w:rPr>
        <w:t>Stages in the production of ceramics</w:t>
      </w:r>
    </w:p>
    <w:p w14:paraId="734EED91" w14:textId="77777777" w:rsidR="00C13812" w:rsidRPr="001D5D16" w:rsidRDefault="00085FF7" w:rsidP="00085FF7">
      <w:pPr>
        <w:rPr>
          <w:sz w:val="28"/>
          <w:szCs w:val="28"/>
        </w:rPr>
      </w:pPr>
      <w:r w:rsidRPr="001D5D16">
        <w:rPr>
          <w:sz w:val="28"/>
          <w:szCs w:val="28"/>
        </w:rPr>
        <w:t xml:space="preserve">1. </w:t>
      </w:r>
      <w:r w:rsidR="001D5D16">
        <w:rPr>
          <w:sz w:val="28"/>
          <w:szCs w:val="28"/>
        </w:rPr>
        <w:t>C</w:t>
      </w:r>
      <w:r w:rsidR="00C13812" w:rsidRPr="001D5D16">
        <w:rPr>
          <w:sz w:val="28"/>
          <w:szCs w:val="28"/>
        </w:rPr>
        <w:t xml:space="preserve">lay preparation: this involves </w:t>
      </w:r>
      <w:r w:rsidRPr="001D5D16">
        <w:rPr>
          <w:sz w:val="28"/>
          <w:szCs w:val="28"/>
        </w:rPr>
        <w:t>sand removal, mixing with water and pounding. The pounding is to remove air bubbles that may cause cracking or even cause the article to explode when fired.</w:t>
      </w:r>
    </w:p>
    <w:p w14:paraId="35FCC60D" w14:textId="77777777" w:rsidR="00085FF7" w:rsidRPr="001D5D16" w:rsidRDefault="001D5D16" w:rsidP="00085FF7">
      <w:pPr>
        <w:rPr>
          <w:sz w:val="28"/>
          <w:szCs w:val="28"/>
        </w:rPr>
      </w:pPr>
      <w:r>
        <w:rPr>
          <w:sz w:val="28"/>
          <w:szCs w:val="28"/>
        </w:rPr>
        <w:t>2. C</w:t>
      </w:r>
      <w:r w:rsidR="00085FF7" w:rsidRPr="001D5D16">
        <w:rPr>
          <w:sz w:val="28"/>
          <w:szCs w:val="28"/>
        </w:rPr>
        <w:t xml:space="preserve">lay molding: this is when the </w:t>
      </w:r>
      <w:r w:rsidR="001078EE" w:rsidRPr="001D5D16">
        <w:rPr>
          <w:sz w:val="28"/>
          <w:szCs w:val="28"/>
        </w:rPr>
        <w:t>prepared clay (in paste) is put into a mold and allowed to set before removal of mold. This stage ensures that the required shape of the article is achieved.</w:t>
      </w:r>
    </w:p>
    <w:p w14:paraId="3D46AA61" w14:textId="77777777" w:rsidR="00C14FD2" w:rsidRPr="001D5D16" w:rsidRDefault="001D5D16" w:rsidP="00085FF7">
      <w:pPr>
        <w:rPr>
          <w:sz w:val="28"/>
          <w:szCs w:val="28"/>
        </w:rPr>
      </w:pPr>
      <w:r>
        <w:rPr>
          <w:sz w:val="28"/>
          <w:szCs w:val="28"/>
        </w:rPr>
        <w:t>3. C</w:t>
      </w:r>
      <w:r w:rsidR="001078EE" w:rsidRPr="001D5D16">
        <w:rPr>
          <w:sz w:val="28"/>
          <w:szCs w:val="28"/>
        </w:rPr>
        <w:t xml:space="preserve">eramic firing: firing of ceramic articles ensure that it becomes hard after molding. Open fire can be used for baking, but a more sophiscated way of heating </w:t>
      </w:r>
      <w:r w:rsidR="00D06FFD" w:rsidRPr="001D5D16">
        <w:rPr>
          <w:sz w:val="28"/>
          <w:szCs w:val="28"/>
        </w:rPr>
        <w:t>is by using a kiln. A kil</w:t>
      </w:r>
      <w:r w:rsidR="00C14FD2" w:rsidRPr="001D5D16">
        <w:rPr>
          <w:sz w:val="28"/>
          <w:szCs w:val="28"/>
        </w:rPr>
        <w:t>n is an oven for backing of finished articles or ceramics.</w:t>
      </w:r>
    </w:p>
    <w:p w14:paraId="5B0313EB" w14:textId="77777777" w:rsidR="00C14FD2" w:rsidRPr="001D5D16" w:rsidRDefault="00C14FD2" w:rsidP="00085FF7">
      <w:pPr>
        <w:rPr>
          <w:b/>
          <w:sz w:val="28"/>
          <w:szCs w:val="28"/>
        </w:rPr>
      </w:pPr>
      <w:r w:rsidRPr="001D5D16">
        <w:rPr>
          <w:b/>
          <w:sz w:val="28"/>
          <w:szCs w:val="28"/>
        </w:rPr>
        <w:t>Decoration of ceramics</w:t>
      </w:r>
    </w:p>
    <w:p w14:paraId="201FFF8E" w14:textId="7F669496" w:rsidR="00C14FD2" w:rsidRDefault="00C14FD2" w:rsidP="00085FF7">
      <w:pPr>
        <w:rPr>
          <w:sz w:val="28"/>
          <w:szCs w:val="28"/>
        </w:rPr>
      </w:pPr>
      <w:r w:rsidRPr="001D5D16">
        <w:rPr>
          <w:sz w:val="28"/>
          <w:szCs w:val="28"/>
        </w:rPr>
        <w:t>Ceramics can be painted, varnished or crafted upon before or after backing. Decoration makes the ceramic article look more attractive and increases their marketing value.</w:t>
      </w:r>
    </w:p>
    <w:p w14:paraId="1D5F2EF7" w14:textId="1F648192" w:rsidR="001D6BA8" w:rsidRPr="001D5D16" w:rsidRDefault="001D6BA8" w:rsidP="00085FF7">
      <w:pPr>
        <w:rPr>
          <w:sz w:val="28"/>
          <w:szCs w:val="28"/>
        </w:rPr>
      </w:pPr>
      <w:r>
        <w:rPr>
          <w:sz w:val="28"/>
          <w:szCs w:val="28"/>
        </w:rPr>
        <w:t>STEP 3:</w:t>
      </w:r>
    </w:p>
    <w:p w14:paraId="069BB49E" w14:textId="77777777" w:rsidR="00C14FD2" w:rsidRPr="001D5D16" w:rsidRDefault="00C14FD2" w:rsidP="00085FF7">
      <w:pPr>
        <w:rPr>
          <w:b/>
          <w:sz w:val="28"/>
          <w:szCs w:val="28"/>
        </w:rPr>
      </w:pPr>
      <w:r w:rsidRPr="001D5D16">
        <w:rPr>
          <w:b/>
          <w:sz w:val="28"/>
          <w:szCs w:val="28"/>
        </w:rPr>
        <w:t>Methods of processing glass</w:t>
      </w:r>
    </w:p>
    <w:p w14:paraId="1E6CD68F" w14:textId="77777777" w:rsidR="0029682C" w:rsidRPr="001D5D16" w:rsidRDefault="00C14FD2" w:rsidP="00085FF7">
      <w:pPr>
        <w:rPr>
          <w:sz w:val="28"/>
          <w:szCs w:val="28"/>
        </w:rPr>
      </w:pPr>
      <w:r w:rsidRPr="001D5D16">
        <w:rPr>
          <w:sz w:val="28"/>
          <w:szCs w:val="28"/>
        </w:rPr>
        <w:t>The raw material for making glass is silica (sand)</w:t>
      </w:r>
      <w:r w:rsidR="00C9159E" w:rsidRPr="001D5D16">
        <w:rPr>
          <w:sz w:val="28"/>
          <w:szCs w:val="28"/>
        </w:rPr>
        <w:t xml:space="preserve">. Glass blowing is an ancient art and skill, but today, most glasses are made and processed in factories. </w:t>
      </w:r>
    </w:p>
    <w:p w14:paraId="506FF886" w14:textId="77777777" w:rsidR="0029682C" w:rsidRPr="001D5D16" w:rsidRDefault="0029682C" w:rsidP="00085FF7">
      <w:pPr>
        <w:rPr>
          <w:sz w:val="28"/>
          <w:szCs w:val="28"/>
        </w:rPr>
      </w:pPr>
      <w:r w:rsidRPr="001D5D16">
        <w:rPr>
          <w:sz w:val="28"/>
          <w:szCs w:val="28"/>
        </w:rPr>
        <w:t>Glasses are made in one of the two forms; floating glass or blown glass.</w:t>
      </w:r>
    </w:p>
    <w:p w14:paraId="729E1EF1" w14:textId="77777777" w:rsidR="0029682C" w:rsidRPr="001D5D16" w:rsidRDefault="0029682C" w:rsidP="00085FF7">
      <w:pPr>
        <w:rPr>
          <w:sz w:val="28"/>
          <w:szCs w:val="28"/>
        </w:rPr>
      </w:pPr>
      <w:r w:rsidRPr="001D5D16">
        <w:rPr>
          <w:sz w:val="28"/>
          <w:szCs w:val="28"/>
        </w:rPr>
        <w:t>Float glass produces sheets of glass; blown glass produces bottles and other glass objects.</w:t>
      </w:r>
    </w:p>
    <w:p w14:paraId="371603D4" w14:textId="77777777" w:rsidR="0029682C" w:rsidRPr="001D5D16" w:rsidRDefault="0029682C" w:rsidP="00085FF7">
      <w:pPr>
        <w:rPr>
          <w:b/>
          <w:sz w:val="28"/>
          <w:szCs w:val="28"/>
        </w:rPr>
      </w:pPr>
      <w:r w:rsidRPr="001D5D16">
        <w:rPr>
          <w:b/>
          <w:sz w:val="28"/>
          <w:szCs w:val="28"/>
        </w:rPr>
        <w:t>Stages in glass processing</w:t>
      </w:r>
    </w:p>
    <w:p w14:paraId="629DB4A7" w14:textId="77777777" w:rsidR="0029682C" w:rsidRPr="001D5D16" w:rsidRDefault="0029682C" w:rsidP="00085FF7">
      <w:pPr>
        <w:rPr>
          <w:sz w:val="28"/>
          <w:szCs w:val="28"/>
        </w:rPr>
      </w:pPr>
      <w:r w:rsidRPr="001D5D16">
        <w:rPr>
          <w:sz w:val="28"/>
          <w:szCs w:val="28"/>
        </w:rPr>
        <w:t>There are three stages in glass processing;</w:t>
      </w:r>
    </w:p>
    <w:p w14:paraId="5728664C" w14:textId="77777777" w:rsidR="0029682C" w:rsidRPr="001D5D16" w:rsidRDefault="001D5D16" w:rsidP="00085FF7">
      <w:pPr>
        <w:rPr>
          <w:sz w:val="28"/>
          <w:szCs w:val="28"/>
        </w:rPr>
      </w:pPr>
      <w:r>
        <w:rPr>
          <w:sz w:val="28"/>
          <w:szCs w:val="28"/>
        </w:rPr>
        <w:t>1. T</w:t>
      </w:r>
      <w:r w:rsidR="0029682C" w:rsidRPr="001D5D16">
        <w:rPr>
          <w:sz w:val="28"/>
          <w:szCs w:val="28"/>
        </w:rPr>
        <w:t xml:space="preserve">he preparation of the raw material in the </w:t>
      </w:r>
      <w:proofErr w:type="spellStart"/>
      <w:r w:rsidR="0029682C" w:rsidRPr="001D5D16">
        <w:rPr>
          <w:sz w:val="28"/>
          <w:szCs w:val="28"/>
        </w:rPr>
        <w:t>batch</w:t>
      </w:r>
      <w:proofErr w:type="spellEnd"/>
      <w:r w:rsidR="0029682C" w:rsidRPr="001D5D16">
        <w:rPr>
          <w:sz w:val="28"/>
          <w:szCs w:val="28"/>
        </w:rPr>
        <w:t xml:space="preserve"> house</w:t>
      </w:r>
    </w:p>
    <w:p w14:paraId="43E96693" w14:textId="77777777" w:rsidR="00DB5FE0" w:rsidRPr="001D5D16" w:rsidRDefault="001D5D16" w:rsidP="00085FF7">
      <w:pPr>
        <w:rPr>
          <w:sz w:val="28"/>
          <w:szCs w:val="28"/>
        </w:rPr>
      </w:pPr>
      <w:r>
        <w:rPr>
          <w:sz w:val="28"/>
          <w:szCs w:val="28"/>
        </w:rPr>
        <w:t>2. P</w:t>
      </w:r>
      <w:r w:rsidR="0029682C" w:rsidRPr="001D5D16">
        <w:rPr>
          <w:sz w:val="28"/>
          <w:szCs w:val="28"/>
        </w:rPr>
        <w:t>roduct</w:t>
      </w:r>
      <w:r w:rsidR="00DB5FE0" w:rsidRPr="001D5D16">
        <w:rPr>
          <w:sz w:val="28"/>
          <w:szCs w:val="28"/>
        </w:rPr>
        <w:t>ion of the glass in the hot end which has furnace, oven, and forming machine.</w:t>
      </w:r>
    </w:p>
    <w:p w14:paraId="6C10DDA1" w14:textId="77777777" w:rsidR="00DB5FE0" w:rsidRPr="001D5D16" w:rsidRDefault="00DB5FE0" w:rsidP="00085FF7">
      <w:pPr>
        <w:rPr>
          <w:sz w:val="28"/>
          <w:szCs w:val="28"/>
        </w:rPr>
      </w:pPr>
      <w:r w:rsidRPr="001D5D16">
        <w:rPr>
          <w:sz w:val="28"/>
          <w:szCs w:val="28"/>
        </w:rPr>
        <w:t xml:space="preserve">3. </w:t>
      </w:r>
      <w:r w:rsidR="001D5D16">
        <w:rPr>
          <w:sz w:val="28"/>
          <w:szCs w:val="28"/>
        </w:rPr>
        <w:t>I</w:t>
      </w:r>
      <w:r w:rsidRPr="001D5D16">
        <w:rPr>
          <w:sz w:val="28"/>
          <w:szCs w:val="28"/>
        </w:rPr>
        <w:t>nspection/ quality check, packaging and dispatch done at the cold end.</w:t>
      </w:r>
    </w:p>
    <w:p w14:paraId="5E136D96" w14:textId="77777777" w:rsidR="0029682C" w:rsidRPr="001D5D16" w:rsidRDefault="00DB5FE0" w:rsidP="00085FF7">
      <w:pPr>
        <w:rPr>
          <w:sz w:val="28"/>
          <w:szCs w:val="28"/>
        </w:rPr>
      </w:pPr>
      <w:r w:rsidRPr="001D5D16">
        <w:rPr>
          <w:sz w:val="28"/>
          <w:szCs w:val="28"/>
        </w:rPr>
        <w:lastRenderedPageBreak/>
        <w:t>Glass is processed in a plastic (molten) stage. Silica melts at 1600</w:t>
      </w:r>
      <w:r w:rsidRPr="001D5D16">
        <w:rPr>
          <w:sz w:val="28"/>
          <w:szCs w:val="28"/>
          <w:vertAlign w:val="superscript"/>
        </w:rPr>
        <w:t>0</w:t>
      </w:r>
      <w:r w:rsidR="001D5D16">
        <w:rPr>
          <w:sz w:val="28"/>
          <w:szCs w:val="28"/>
        </w:rPr>
        <w:t>c. G</w:t>
      </w:r>
      <w:r w:rsidRPr="001D5D16">
        <w:rPr>
          <w:sz w:val="28"/>
          <w:szCs w:val="28"/>
        </w:rPr>
        <w:t>lass is made by melting together sand, some soda and limestone and courants at about 1700</w:t>
      </w:r>
      <w:r w:rsidRPr="001D5D16">
        <w:rPr>
          <w:sz w:val="28"/>
          <w:szCs w:val="28"/>
          <w:vertAlign w:val="superscript"/>
        </w:rPr>
        <w:t>0</w:t>
      </w:r>
      <w:r w:rsidR="001D5D16">
        <w:rPr>
          <w:sz w:val="28"/>
          <w:szCs w:val="28"/>
        </w:rPr>
        <w:t>c. T</w:t>
      </w:r>
      <w:r w:rsidRPr="001D5D16">
        <w:rPr>
          <w:sz w:val="28"/>
          <w:szCs w:val="28"/>
        </w:rPr>
        <w:t>he molten glass then blown, molded of floated.</w:t>
      </w:r>
    </w:p>
    <w:p w14:paraId="607CABB2" w14:textId="52B1D3D4" w:rsidR="009F0F7F" w:rsidRDefault="009F0F7F" w:rsidP="00085FF7">
      <w:pPr>
        <w:rPr>
          <w:b/>
          <w:sz w:val="28"/>
          <w:szCs w:val="28"/>
        </w:rPr>
      </w:pPr>
      <w:r>
        <w:rPr>
          <w:b/>
          <w:sz w:val="28"/>
          <w:szCs w:val="28"/>
        </w:rPr>
        <w:t xml:space="preserve">INTERACTIVE PATTERN: </w:t>
      </w:r>
      <w:r w:rsidR="006B7F8B">
        <w:rPr>
          <w:b/>
          <w:sz w:val="28"/>
          <w:szCs w:val="28"/>
        </w:rPr>
        <w:t>TEACHER – STUDENT (T-S)</w:t>
      </w:r>
    </w:p>
    <w:p w14:paraId="513DED2D" w14:textId="596A5CF3" w:rsidR="001D6BA8" w:rsidRDefault="001D6BA8" w:rsidP="00085FF7">
      <w:pPr>
        <w:rPr>
          <w:b/>
          <w:sz w:val="28"/>
          <w:szCs w:val="28"/>
        </w:rPr>
      </w:pPr>
      <w:r>
        <w:rPr>
          <w:b/>
          <w:sz w:val="28"/>
          <w:szCs w:val="28"/>
        </w:rPr>
        <w:t>EVALUATION (STUDENTS)</w:t>
      </w:r>
    </w:p>
    <w:p w14:paraId="31881510" w14:textId="1459237E" w:rsidR="001D6BA8" w:rsidRPr="009F0F7F" w:rsidRDefault="001D6BA8" w:rsidP="00085FF7">
      <w:pPr>
        <w:rPr>
          <w:bCs/>
          <w:sz w:val="28"/>
          <w:szCs w:val="28"/>
        </w:rPr>
      </w:pPr>
      <w:r w:rsidRPr="009F0F7F">
        <w:rPr>
          <w:bCs/>
          <w:sz w:val="28"/>
          <w:szCs w:val="28"/>
        </w:rPr>
        <w:t>1. Describe ceramics and glass</w:t>
      </w:r>
    </w:p>
    <w:p w14:paraId="3AB347FB" w14:textId="73FDCB41" w:rsidR="001D6BA8" w:rsidRPr="009F0F7F" w:rsidRDefault="001D6BA8" w:rsidP="00085FF7">
      <w:pPr>
        <w:rPr>
          <w:bCs/>
          <w:sz w:val="28"/>
          <w:szCs w:val="28"/>
        </w:rPr>
      </w:pPr>
      <w:r w:rsidRPr="009F0F7F">
        <w:rPr>
          <w:bCs/>
          <w:sz w:val="28"/>
          <w:szCs w:val="28"/>
        </w:rPr>
        <w:t>2. Explain the methods of processing ceramics and glass</w:t>
      </w:r>
    </w:p>
    <w:p w14:paraId="6A6B65BC" w14:textId="5F7560F2" w:rsidR="001D6BA8" w:rsidRDefault="001D6BA8" w:rsidP="00085FF7">
      <w:pPr>
        <w:rPr>
          <w:b/>
          <w:sz w:val="28"/>
          <w:szCs w:val="28"/>
        </w:rPr>
      </w:pPr>
      <w:r w:rsidRPr="009F0F7F">
        <w:rPr>
          <w:bCs/>
          <w:sz w:val="28"/>
          <w:szCs w:val="28"/>
        </w:rPr>
        <w:t xml:space="preserve">3. how are ceramics </w:t>
      </w:r>
      <w:r w:rsidR="009F0F7F" w:rsidRPr="009F0F7F">
        <w:rPr>
          <w:bCs/>
          <w:sz w:val="28"/>
          <w:szCs w:val="28"/>
        </w:rPr>
        <w:t>decorated</w:t>
      </w:r>
    </w:p>
    <w:p w14:paraId="11185FCB" w14:textId="351CF64D" w:rsidR="001D6BA8" w:rsidRDefault="001D6BA8" w:rsidP="001D6BA8">
      <w:pPr>
        <w:rPr>
          <w:b/>
          <w:sz w:val="28"/>
          <w:szCs w:val="28"/>
        </w:rPr>
      </w:pPr>
      <w:r>
        <w:rPr>
          <w:b/>
          <w:sz w:val="28"/>
          <w:szCs w:val="28"/>
        </w:rPr>
        <w:t>EVALUATION (</w:t>
      </w:r>
      <w:r>
        <w:rPr>
          <w:b/>
          <w:sz w:val="28"/>
          <w:szCs w:val="28"/>
        </w:rPr>
        <w:t>TEACHER</w:t>
      </w:r>
      <w:r>
        <w:rPr>
          <w:b/>
          <w:sz w:val="28"/>
          <w:szCs w:val="28"/>
        </w:rPr>
        <w:t>)</w:t>
      </w:r>
    </w:p>
    <w:p w14:paraId="7525665A" w14:textId="177AB47A" w:rsidR="001D6BA8" w:rsidRPr="009F0F7F" w:rsidRDefault="009F0F7F" w:rsidP="00085FF7">
      <w:pPr>
        <w:rPr>
          <w:bCs/>
          <w:sz w:val="28"/>
          <w:szCs w:val="28"/>
        </w:rPr>
      </w:pPr>
      <w:r w:rsidRPr="009F0F7F">
        <w:rPr>
          <w:bCs/>
          <w:sz w:val="28"/>
          <w:szCs w:val="28"/>
        </w:rPr>
        <w:t>The teacher evaluates himself based on the response of the students in their evaluation and concludes.</w:t>
      </w:r>
    </w:p>
    <w:p w14:paraId="2A5FF653" w14:textId="1FCF995C" w:rsidR="00DB5FE0" w:rsidRPr="001D5D16" w:rsidRDefault="0041146C" w:rsidP="00085FF7">
      <w:pPr>
        <w:rPr>
          <w:b/>
          <w:sz w:val="28"/>
          <w:szCs w:val="28"/>
        </w:rPr>
      </w:pPr>
      <w:r>
        <w:rPr>
          <w:b/>
          <w:sz w:val="28"/>
          <w:szCs w:val="28"/>
        </w:rPr>
        <w:t>HOMEWORK</w:t>
      </w:r>
    </w:p>
    <w:p w14:paraId="3E799808" w14:textId="77777777" w:rsidR="00DB5FE0" w:rsidRPr="001D5D16" w:rsidRDefault="00DB5FE0" w:rsidP="00085FF7">
      <w:pPr>
        <w:rPr>
          <w:b/>
          <w:sz w:val="28"/>
          <w:szCs w:val="28"/>
        </w:rPr>
      </w:pPr>
      <w:r w:rsidRPr="001D5D16">
        <w:rPr>
          <w:b/>
          <w:sz w:val="28"/>
          <w:szCs w:val="28"/>
        </w:rPr>
        <w:t>1. Write a short note on Isometric projection.</w:t>
      </w:r>
    </w:p>
    <w:p w14:paraId="59CA487E" w14:textId="77777777" w:rsidR="00DB5FE0" w:rsidRPr="001D5D16" w:rsidRDefault="00DB5FE0" w:rsidP="00085FF7">
      <w:pPr>
        <w:rPr>
          <w:b/>
          <w:sz w:val="28"/>
          <w:szCs w:val="28"/>
        </w:rPr>
      </w:pPr>
      <w:r w:rsidRPr="001D5D16">
        <w:rPr>
          <w:b/>
          <w:sz w:val="28"/>
          <w:szCs w:val="28"/>
        </w:rPr>
        <w:t>2. make a clean sketch of packet of sugar in isometrics.</w:t>
      </w:r>
    </w:p>
    <w:bookmarkEnd w:id="0"/>
    <w:bookmarkEnd w:id="1"/>
    <w:p w14:paraId="404BDE98" w14:textId="77777777" w:rsidR="001078EE" w:rsidRPr="001D5D16" w:rsidRDefault="001078EE" w:rsidP="00085FF7">
      <w:pPr>
        <w:rPr>
          <w:sz w:val="28"/>
          <w:szCs w:val="28"/>
        </w:rPr>
      </w:pPr>
      <w:r w:rsidRPr="001D5D16">
        <w:rPr>
          <w:sz w:val="28"/>
          <w:szCs w:val="28"/>
        </w:rPr>
        <w:t xml:space="preserve"> </w:t>
      </w:r>
    </w:p>
    <w:sectPr w:rsidR="001078EE" w:rsidRPr="001D5D16" w:rsidSect="00502EFB">
      <w:pgSz w:w="11907" w:h="16840" w:code="9"/>
      <w:pgMar w:top="720" w:right="720" w:bottom="720" w:left="720" w:header="706" w:footer="706"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669781B"/>
    <w:multiLevelType w:val="hybridMultilevel"/>
    <w:tmpl w:val="07629F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6DAC"/>
    <w:rsid w:val="00085FF7"/>
    <w:rsid w:val="001078EE"/>
    <w:rsid w:val="001D5D16"/>
    <w:rsid w:val="001D6BA8"/>
    <w:rsid w:val="0029682C"/>
    <w:rsid w:val="0041146C"/>
    <w:rsid w:val="004B580F"/>
    <w:rsid w:val="004E4E65"/>
    <w:rsid w:val="00502EFB"/>
    <w:rsid w:val="00675FA7"/>
    <w:rsid w:val="006B7F8B"/>
    <w:rsid w:val="00776DAC"/>
    <w:rsid w:val="009F0F7F"/>
    <w:rsid w:val="00C13812"/>
    <w:rsid w:val="00C14FD2"/>
    <w:rsid w:val="00C9159E"/>
    <w:rsid w:val="00D06FFD"/>
    <w:rsid w:val="00DB5FE0"/>
    <w:rsid w:val="00F84C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2A7578"/>
  <w15:chartTrackingRefBased/>
  <w15:docId w15:val="{6A8F6092-BF9B-49DE-AC75-A4867A0367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85F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291</TotalTime>
  <Pages>1</Pages>
  <Words>604</Words>
  <Characters>3448</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chichi</dc:creator>
  <cp:keywords/>
  <dc:description/>
  <cp:lastModifiedBy>user</cp:lastModifiedBy>
  <cp:revision>3</cp:revision>
  <dcterms:created xsi:type="dcterms:W3CDTF">2021-06-08T10:10:00Z</dcterms:created>
  <dcterms:modified xsi:type="dcterms:W3CDTF">2023-05-25T13:30:00Z</dcterms:modified>
</cp:coreProperties>
</file>